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3E9573EB" w:rsidR="00AC48C0" w:rsidRPr="00C57911" w:rsidRDefault="0009308E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="0063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Andi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36AAACCE" w:rsidR="00AC48C0" w:rsidRPr="00C57911" w:rsidRDefault="00A61B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5D9FB76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Reguler</w:t>
            </w:r>
            <w:proofErr w:type="spellEnd"/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543FF701" w:rsidR="00AC48C0" w:rsidRPr="00C57911" w:rsidRDefault="00141AE5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D4521E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D4521E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37AEC8A1" w:rsidR="00AC48C0" w:rsidRDefault="00697647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3205D6C9" w:rsidR="00AC48C0" w:rsidRPr="00833740" w:rsidRDefault="00635271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gramStart"/>
            <w:r w:rsidRPr="00635271">
              <w:rPr>
                <w:rFonts w:ascii="Verdana" w:hAnsi="Verdana"/>
                <w:sz w:val="24"/>
                <w:szCs w:val="24"/>
                <w:lang w:val="en-US"/>
              </w:rPr>
              <w:t>Pre Test</w:t>
            </w:r>
            <w:proofErr w:type="gramEnd"/>
            <w:r w:rsidRPr="00635271">
              <w:rPr>
                <w:rFonts w:ascii="Verdana" w:hAnsi="Verdana"/>
                <w:sz w:val="24"/>
                <w:szCs w:val="24"/>
                <w:lang w:val="en-US"/>
              </w:rPr>
              <w:t xml:space="preserve"> SO</w:t>
            </w:r>
          </w:p>
        </w:tc>
        <w:tc>
          <w:tcPr>
            <w:tcW w:w="1147" w:type="dxa"/>
          </w:tcPr>
          <w:p w14:paraId="3E4D3061" w14:textId="3B1AF3EC" w:rsidR="00AC48C0" w:rsidRPr="00E05B04" w:rsidRDefault="00A61B08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BD304DC" w14:textId="77777777" w:rsidTr="00D4521E">
        <w:trPr>
          <w:trHeight w:val="1077"/>
        </w:trPr>
        <w:tc>
          <w:tcPr>
            <w:tcW w:w="558" w:type="dxa"/>
          </w:tcPr>
          <w:p w14:paraId="4D7FF902" w14:textId="6DB0B047" w:rsidR="00A61B08" w:rsidRDefault="00A61B08" w:rsidP="00A61B08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13E75B00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26/12/2020</w:t>
            </w:r>
          </w:p>
        </w:tc>
        <w:tc>
          <w:tcPr>
            <w:tcW w:w="4568" w:type="dxa"/>
          </w:tcPr>
          <w:p w14:paraId="7C9DC9B3" w14:textId="22F0C2BE" w:rsidR="00A61B08" w:rsidRPr="00833740" w:rsidRDefault="00DD277A" w:rsidP="00A61B0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DD277A">
              <w:rPr>
                <w:rFonts w:ascii="Verdana" w:hAnsi="Verdana"/>
                <w:sz w:val="24"/>
                <w:szCs w:val="24"/>
                <w:lang w:val="en-US"/>
              </w:rPr>
              <w:t>Perintah</w:t>
            </w:r>
            <w:proofErr w:type="spellEnd"/>
            <w:r w:rsidRPr="00DD277A">
              <w:rPr>
                <w:rFonts w:ascii="Verdana" w:hAnsi="Verdana"/>
                <w:sz w:val="24"/>
                <w:szCs w:val="24"/>
                <w:lang w:val="en-US"/>
              </w:rPr>
              <w:t xml:space="preserve"> Das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a</w:t>
            </w:r>
            <w:r w:rsidRPr="00DD277A">
              <w:rPr>
                <w:rFonts w:ascii="Verdana" w:hAnsi="Verdana"/>
                <w:sz w:val="24"/>
                <w:szCs w:val="24"/>
                <w:lang w:val="en-US"/>
              </w:rPr>
              <w:t>r Linux</w:t>
            </w:r>
          </w:p>
        </w:tc>
        <w:tc>
          <w:tcPr>
            <w:tcW w:w="1147" w:type="dxa"/>
          </w:tcPr>
          <w:p w14:paraId="4C4FD4DC" w14:textId="202B4D9A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2DA5C714" w14:textId="1B8487C4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6A073E36" w14:textId="77777777" w:rsidTr="00D4521E">
        <w:trPr>
          <w:trHeight w:val="1077"/>
        </w:trPr>
        <w:tc>
          <w:tcPr>
            <w:tcW w:w="558" w:type="dxa"/>
          </w:tcPr>
          <w:p w14:paraId="796E4768" w14:textId="4B0C148B" w:rsidR="00A61B08" w:rsidRDefault="00A61B08" w:rsidP="00A61B08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7C21E756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03/12/2020</w:t>
            </w:r>
          </w:p>
        </w:tc>
        <w:tc>
          <w:tcPr>
            <w:tcW w:w="4568" w:type="dxa"/>
          </w:tcPr>
          <w:p w14:paraId="6C746392" w14:textId="2D08AAED" w:rsidR="00A61B08" w:rsidRPr="00833740" w:rsidRDefault="00E71040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1040">
              <w:rPr>
                <w:rFonts w:ascii="Verdana" w:hAnsi="Verdana"/>
                <w:sz w:val="24"/>
                <w:szCs w:val="24"/>
              </w:rPr>
              <w:t>Operasi Input / Output</w:t>
            </w:r>
          </w:p>
        </w:tc>
        <w:tc>
          <w:tcPr>
            <w:tcW w:w="1147" w:type="dxa"/>
          </w:tcPr>
          <w:p w14:paraId="481CD4DF" w14:textId="78052CC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151F3A2B" w14:textId="59200E1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0A427241" w14:textId="77777777" w:rsidTr="00D4521E">
        <w:trPr>
          <w:trHeight w:val="1077"/>
        </w:trPr>
        <w:tc>
          <w:tcPr>
            <w:tcW w:w="558" w:type="dxa"/>
          </w:tcPr>
          <w:p w14:paraId="32EA9F78" w14:textId="24408A9D" w:rsidR="00A61B08" w:rsidRDefault="00A61B08" w:rsidP="00A61B08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2B2BEFFB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10/12/2020</w:t>
            </w:r>
          </w:p>
        </w:tc>
        <w:tc>
          <w:tcPr>
            <w:tcW w:w="4568" w:type="dxa"/>
          </w:tcPr>
          <w:p w14:paraId="5A499A5A" w14:textId="5B63FBB1" w:rsidR="00A61B08" w:rsidRPr="00833740" w:rsidRDefault="00E71040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1040">
              <w:rPr>
                <w:rFonts w:ascii="Verdana" w:hAnsi="Verdana"/>
                <w:sz w:val="24"/>
                <w:szCs w:val="24"/>
              </w:rPr>
              <w:t>Operasi File dan Struktur Direktory</w:t>
            </w:r>
          </w:p>
        </w:tc>
        <w:tc>
          <w:tcPr>
            <w:tcW w:w="1147" w:type="dxa"/>
          </w:tcPr>
          <w:p w14:paraId="54B3453D" w14:textId="40279F6D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C740721" w14:textId="76F13EEF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D552847" w14:textId="77777777" w:rsidTr="00D4521E">
        <w:trPr>
          <w:trHeight w:val="1077"/>
        </w:trPr>
        <w:tc>
          <w:tcPr>
            <w:tcW w:w="558" w:type="dxa"/>
          </w:tcPr>
          <w:p w14:paraId="3225E56E" w14:textId="50857CC9" w:rsidR="00A61B08" w:rsidRDefault="00A61B08" w:rsidP="00A61B08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2205FB99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17/12/2020</w:t>
            </w:r>
          </w:p>
        </w:tc>
        <w:tc>
          <w:tcPr>
            <w:tcW w:w="4568" w:type="dxa"/>
          </w:tcPr>
          <w:p w14:paraId="036BA1D9" w14:textId="3BE735F1" w:rsidR="00A61B08" w:rsidRPr="00833740" w:rsidRDefault="00E71040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71040">
              <w:rPr>
                <w:rFonts w:ascii="Verdana" w:hAnsi="Verdana"/>
                <w:sz w:val="24"/>
                <w:szCs w:val="24"/>
              </w:rPr>
              <w:t>Proses &amp; Manajemen Proses -1</w:t>
            </w:r>
          </w:p>
        </w:tc>
        <w:tc>
          <w:tcPr>
            <w:tcW w:w="1147" w:type="dxa"/>
          </w:tcPr>
          <w:p w14:paraId="532CB71B" w14:textId="081F9C2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5796644" w14:textId="717BE94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D" w14:paraId="20B6412A" w14:textId="77777777" w:rsidTr="00D4521E">
        <w:trPr>
          <w:trHeight w:val="1077"/>
        </w:trPr>
        <w:tc>
          <w:tcPr>
            <w:tcW w:w="558" w:type="dxa"/>
          </w:tcPr>
          <w:p w14:paraId="56F70315" w14:textId="3C31EA6C" w:rsidR="0085123D" w:rsidRDefault="0085123D" w:rsidP="0085123D">
            <w:pPr>
              <w:jc w:val="center"/>
            </w:pPr>
            <w:r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1278" w:type="dxa"/>
          </w:tcPr>
          <w:p w14:paraId="5D3E2DEB" w14:textId="7C3D3BC9" w:rsidR="0085123D" w:rsidRPr="00230874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24/12/2020</w:t>
            </w:r>
          </w:p>
        </w:tc>
        <w:tc>
          <w:tcPr>
            <w:tcW w:w="4568" w:type="dxa"/>
          </w:tcPr>
          <w:p w14:paraId="21334E9B" w14:textId="77777777" w:rsidR="00E71040" w:rsidRDefault="00E71040" w:rsidP="00E710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Proses &amp; Manajemen Proses -2</w:t>
            </w:r>
          </w:p>
          <w:p w14:paraId="357482CA" w14:textId="1F3B2872" w:rsidR="0085123D" w:rsidRPr="00833740" w:rsidRDefault="0085123D" w:rsidP="0085123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1CA40DF" w14:textId="08BF8274" w:rsidR="0085123D" w:rsidRDefault="0085123D" w:rsidP="0085123D">
            <w:pPr>
              <w:jc w:val="center"/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57277B69" w14:textId="35FC601A" w:rsidR="0085123D" w:rsidRDefault="0085123D" w:rsidP="008512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FF959F" wp14:editId="411BB5E0">
                  <wp:extent cx="838200" cy="55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D9F" w14:paraId="1AE8B547" w14:textId="77777777" w:rsidTr="00D4521E">
        <w:trPr>
          <w:trHeight w:val="1077"/>
        </w:trPr>
        <w:tc>
          <w:tcPr>
            <w:tcW w:w="558" w:type="dxa"/>
          </w:tcPr>
          <w:p w14:paraId="0AEEAFD1" w14:textId="11365F3F" w:rsidR="00182D9F" w:rsidRDefault="00182D9F" w:rsidP="00182D9F">
            <w:pPr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278" w:type="dxa"/>
          </w:tcPr>
          <w:p w14:paraId="01DBAA50" w14:textId="54A83FB0" w:rsidR="00182D9F" w:rsidRPr="00F12803" w:rsidRDefault="00182D9F" w:rsidP="00182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31/12/2020</w:t>
            </w:r>
          </w:p>
        </w:tc>
        <w:tc>
          <w:tcPr>
            <w:tcW w:w="4568" w:type="dxa"/>
          </w:tcPr>
          <w:p w14:paraId="63217A2E" w14:textId="74C08A7C" w:rsidR="00182D9F" w:rsidRPr="00833740" w:rsidRDefault="00182D9F" w:rsidP="00182D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82D9F">
              <w:rPr>
                <w:rFonts w:ascii="Verdana" w:hAnsi="Verdana"/>
                <w:sz w:val="24"/>
                <w:szCs w:val="24"/>
              </w:rPr>
              <w:t>Bekerja Dengan Bash Shell</w:t>
            </w:r>
          </w:p>
        </w:tc>
        <w:tc>
          <w:tcPr>
            <w:tcW w:w="1147" w:type="dxa"/>
          </w:tcPr>
          <w:p w14:paraId="16591C9E" w14:textId="64482D82" w:rsidR="00182D9F" w:rsidRDefault="00182D9F" w:rsidP="00182D9F">
            <w:pPr>
              <w:jc w:val="center"/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3ABA513" w14:textId="4006D2A2" w:rsidR="00182D9F" w:rsidRDefault="00182D9F" w:rsidP="00182D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CB54BC" wp14:editId="737E9FDD">
                  <wp:extent cx="838200" cy="55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D9F" w14:paraId="14AF0CAB" w14:textId="77777777" w:rsidTr="00D4521E">
        <w:trPr>
          <w:trHeight w:val="1077"/>
        </w:trPr>
        <w:tc>
          <w:tcPr>
            <w:tcW w:w="558" w:type="dxa"/>
          </w:tcPr>
          <w:p w14:paraId="6C7F2381" w14:textId="752C273B" w:rsidR="00182D9F" w:rsidRDefault="00182D9F" w:rsidP="00182D9F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278" w:type="dxa"/>
          </w:tcPr>
          <w:p w14:paraId="64820D56" w14:textId="6A74E2FF" w:rsidR="00182D9F" w:rsidRPr="00F12803" w:rsidRDefault="00182D9F" w:rsidP="00182D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07/12/2020</w:t>
            </w:r>
          </w:p>
        </w:tc>
        <w:tc>
          <w:tcPr>
            <w:tcW w:w="4568" w:type="dxa"/>
          </w:tcPr>
          <w:p w14:paraId="6C4697A6" w14:textId="05212C6B" w:rsidR="00182D9F" w:rsidRPr="00833740" w:rsidRDefault="00182D9F" w:rsidP="00182D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182D9F" w:rsidRDefault="00182D9F" w:rsidP="00182D9F">
            <w:pPr>
              <w:jc w:val="center"/>
            </w:pPr>
          </w:p>
        </w:tc>
        <w:tc>
          <w:tcPr>
            <w:tcW w:w="1771" w:type="dxa"/>
          </w:tcPr>
          <w:p w14:paraId="5C391387" w14:textId="77777777" w:rsidR="00182D9F" w:rsidRDefault="00182D9F" w:rsidP="00182D9F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21274966" w14:textId="77777777" w:rsidR="00384464" w:rsidRDefault="00AC48C0" w:rsidP="00384464">
            <w:pPr>
              <w:jc w:val="center"/>
            </w:pPr>
            <w:r>
              <w:t>DOSEN PENGAJAR</w:t>
            </w:r>
          </w:p>
          <w:p w14:paraId="7B379BFA" w14:textId="77777777" w:rsidR="00384464" w:rsidRDefault="00384464" w:rsidP="0038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A7AB4" wp14:editId="54D229E0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7C26E" w14:textId="77777777" w:rsidR="00384464" w:rsidRDefault="00384464" w:rsidP="00384464">
            <w:pPr>
              <w:jc w:val="center"/>
            </w:pPr>
            <w:r>
              <w:t>(</w:t>
            </w:r>
            <w:r>
              <w:rPr>
                <w:lang w:val="en-US"/>
              </w:rPr>
              <w:t xml:space="preserve">IR. Andi </w:t>
            </w:r>
            <w:proofErr w:type="spellStart"/>
            <w:r>
              <w:rPr>
                <w:lang w:val="en-US"/>
              </w:rPr>
              <w:t>Suprianto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MKom</w:t>
            </w:r>
            <w:proofErr w:type="spellEnd"/>
            <w:r>
              <w:t>)</w:t>
            </w:r>
          </w:p>
          <w:p w14:paraId="3762FC6C" w14:textId="77777777" w:rsidR="00AC48C0" w:rsidRDefault="00AC48C0" w:rsidP="00AC48C0">
            <w:pPr>
              <w:jc w:val="center"/>
            </w:pPr>
          </w:p>
          <w:p w14:paraId="557BD024" w14:textId="1D9D5217" w:rsidR="00384464" w:rsidRDefault="00384464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08E"/>
    <w:rsid w:val="00093CC4"/>
    <w:rsid w:val="00141AE5"/>
    <w:rsid w:val="00182D9F"/>
    <w:rsid w:val="001B0370"/>
    <w:rsid w:val="001D5D48"/>
    <w:rsid w:val="00230874"/>
    <w:rsid w:val="00384464"/>
    <w:rsid w:val="003E4546"/>
    <w:rsid w:val="00413BD0"/>
    <w:rsid w:val="00526726"/>
    <w:rsid w:val="005A5D3B"/>
    <w:rsid w:val="00615580"/>
    <w:rsid w:val="00635271"/>
    <w:rsid w:val="00697647"/>
    <w:rsid w:val="00746CF1"/>
    <w:rsid w:val="007A2F09"/>
    <w:rsid w:val="007E626F"/>
    <w:rsid w:val="007E77FA"/>
    <w:rsid w:val="00833740"/>
    <w:rsid w:val="0085123D"/>
    <w:rsid w:val="008671D6"/>
    <w:rsid w:val="008B7825"/>
    <w:rsid w:val="00A61B08"/>
    <w:rsid w:val="00A70676"/>
    <w:rsid w:val="00AC48C0"/>
    <w:rsid w:val="00AD124E"/>
    <w:rsid w:val="00AF7D11"/>
    <w:rsid w:val="00C10E4C"/>
    <w:rsid w:val="00C57911"/>
    <w:rsid w:val="00D03A97"/>
    <w:rsid w:val="00D14252"/>
    <w:rsid w:val="00D4521E"/>
    <w:rsid w:val="00DD277A"/>
    <w:rsid w:val="00E05B04"/>
    <w:rsid w:val="00E71040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6</cp:revision>
  <dcterms:created xsi:type="dcterms:W3CDTF">2020-12-11T01:05:00Z</dcterms:created>
  <dcterms:modified xsi:type="dcterms:W3CDTF">2020-12-11T01:12:00Z</dcterms:modified>
</cp:coreProperties>
</file>